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Checklist kinderfeestje</w:t>
      </w:r>
    </w:p>
    <w:p>
      <w:pPr>
        <w:spacing w:after="300"/>
      </w:pPr>
      <w:r>
        <w:t xml:space="preserve">Created: 8/6/2010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3-4 weken voor het feest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Kies een thema.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Maak een gastenlijst.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Kinderen van school, creche, sportclub, vereniging of uit de buurt, familie en kinderen van vrienden van de ouders etc.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Kies de feestdatum en het tijdstip.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Kinderen &lt; 6 jaar is twee uur de gemiddelde tijdsduur.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Voor 6+ kun je een tijdsduur van 3 uur aanhouden.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Bestel de feestartikelen.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Maar ook de versieringen, taartkaarsjes, verrassingen voor de gasten en eventueel de benodigdheden voor de activiteiten.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Zorg ook voor voldoende tafelgerei voor de volwassenen die met de gasten meekomen.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2-3 weken voor het feest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Stuur de uitnodigingen.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Geef op de uitnodiging aan of je wilt dat de ouders blijven tijdens het feest.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Anders zal worden aangenomen dat de beslissing bij de ouders zelf ligt.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Vaak willen ouders blijven als hun kind jonger is dan 5 jaar.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Bepaal met je kind welke 4 tot 6 activiteiten je gaat doen.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Regel alvast de hulp van volwassenen.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Als er niet genoeg ouders of familie aanwezig zal zijn op het feest zelf, kun je overwegen om een favoriete oppas te vragen om op de feestdag te komen helpen.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1 week voor het feest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Draaiboek.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Maak een draaiboek van de feestdag.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Bepaal welke activiteiten je gaat doen met bijbehorende tijdsplanning.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Oefen de activiteiten die je niet kent zodat je niet voor verassingen staat op de feestdag.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Activiteiten duren vaak korter dan is geschat en de kinderen willen graag beziggehouden worden.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Bereid daarom meer activiteiten voor en zorg voor een Plan-B als je een buitenfeest wilt geven en de weersvoorspellingen zijn slecht.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Gemiddelde feestplanning voor een feest van 2 uur: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15-20 minuten - aankomst, vrij spelen tot alle gasten binnen zijn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30-45 minuten - georganiseerde activiteiten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15-20 minuten - drink en taartpauze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20-30 minuten - georganiseerde activiteiten (inclusief cadeaus uitpakken)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15-20 minuten - vrij spelen tot de gasten worden opgehaald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Reserveer indien van toepassing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Boeken bij de bibliotheek, films bij de videotheek, bestelling bij de pizzeria etc.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Laat broertjes/zusjes een vriendje uitnodigen op de feestdag zodat ze niet op de 2e plaats komen.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Ze kunnen samen, apart van het feest, spelen, of kunnen hulpjes tijdens het feest zijn.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Bestel de verjaardagstaart (als je deze niet zelf gaat maken)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2-3 dagen voor het feest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Koop de versheidgevoelige versnaperingen voor het feest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Controleer de batterijen van de foto/videocamera.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Genoeg ruimte op de geheugenkaart van je digitale fotocamera?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Tel het exacte aantal gasten.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Bel eventueel degene die nog niet hebben gereageerd.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1 dag voor het feest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Maak de feestruimte kindervriendelijk De kinderen moeten plezier hebben, maar zichzelf niet kunnen verwonden of spullen kapotmaken.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Haal de verjaardagstaart op.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Versier de feestruimte (bewaar de buitenversiering voor de feestdag zelf)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Indien van toepassing, bevestig de personen die komen helpen.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Ga zitten met de Jarige en bespreek zijn/haar verwachtingen van de feestdag.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Aandachtspunten: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Laat ruimte over om vrij te spelen en plan zeker ruimte in voor de taart en cadeautjes e.d.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ook al wil je jezelf niet vasthouden aan een agenda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Een themafeest maakt het gemakkelijk wat betreft versiering, ideeën voor de taart en de uitnodigingen.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Als je eenmaal het thema hebt gekozen komen de ideeën een stuk makkelijker.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Een Piraten Party bijvoorbeeld kan een activiteit hebben als schatzoeken of vlagveroveren en bevat natuurlijk plastic ooglapjes voor alle gasten.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Onthoud dat niet iedere gast een stuk taart volledig zal opeten.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Kleine cadeautjes, gerelateerd aan het thema, kun je aan het einde van het feest in traktatiezakjes? meegeven.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Dat geeft de kinderen het gevoel dat ze zelf ook een cadeau hebben gekregen.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Passende cadeautes zorgen tevens voor leuke herinneringen.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Betrek de a.s.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Jarige zoveel mogelijk bij de voorbereiding.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Laat de Jarige helpen de uitnodigingen te versturen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(ook al betekend dat in de postbus doen), activiteiten verzinnen, helpen met de versiering, de ruimte veilig maken etc.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Probeer alle kinderen te betrekken in het openmaken van de cadeaus.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Het kan moeilijk zijn voor kleine kinderen om te zien hoe een ander een prachtig cadeau onder het papier vandaan haalt dat ze net zelf hebben overhandigd.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Leg direct na het uitpakken het cadeau op een plaats waar de kinderen het niet aankunnen.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Overhandig de cadeaus pas na het feest aan je eigen kind.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Door het enthousiasme met het spelen met de nieuwe cadeaus valt misschien de complete planning in het water.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Maak veel fotos!! Jij en je kind willen dit verjaardagsfeest goed herinneren.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Het is niet nodig om van iedereen apart een foto te nemen.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Maak fotos van kleine groepjes kinderen en vermijd dat op iedere foto wordt geposeerd.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De onverwachte fotos zijn namelijk altijd het leukst.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Tip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Alle fotos kun je via een speciale internetpagina rechtstreeks vanaf je camera in een beveiligd online fotoalbum plaatsen.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Alle gasten zijn gemakkelijk via e-mail uit te nodigen, en kunnen hun eigen fotos printen, kopiëren, bestellen etc.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Erg handig hulpmiddel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Checklist kinderfeestje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comments.xml.rels><?xml version="1.0" encoding="UTF-8"?><Relationships xmlns="http://schemas.openxmlformats.org/package/2006/relationships"/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2025-06-14T05:26:19.774Z</dcterms:created>
  <dcterms:modified xsi:type="dcterms:W3CDTF">2025-06-14T05:26:19.774Z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